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C3D" w:rsidRDefault="009F2EA7" w:rsidP="005945A9">
      <w:pPr>
        <w:jc w:val="center"/>
        <w:rPr>
          <w:b/>
          <w:sz w:val="44"/>
          <w:szCs w:val="44"/>
        </w:rPr>
      </w:pPr>
      <w:r w:rsidRPr="0066295A"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</w:rPr>
        <w:t>中国科学院紫金山天文台201</w:t>
      </w:r>
      <w:r w:rsidR="005522B4"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</w:rPr>
        <w:t>9</w:t>
      </w:r>
      <w:r w:rsidRPr="0066295A"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</w:rPr>
        <w:t>年度第</w:t>
      </w:r>
      <w:r w:rsidR="0084106D"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</w:rPr>
        <w:t>4</w:t>
      </w:r>
      <w:r w:rsidRPr="0066295A"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</w:rPr>
        <w:t>期公开招聘人才需求表</w:t>
      </w:r>
    </w:p>
    <w:p w:rsidR="00F955C8" w:rsidRPr="00F955C8" w:rsidRDefault="00F955C8" w:rsidP="00F955C8">
      <w:pPr>
        <w:jc w:val="center"/>
        <w:rPr>
          <w:b/>
          <w:sz w:val="44"/>
          <w:szCs w:val="44"/>
        </w:rPr>
      </w:pPr>
    </w:p>
    <w:tbl>
      <w:tblPr>
        <w:tblW w:w="14317" w:type="dxa"/>
        <w:tblInd w:w="-318" w:type="dxa"/>
        <w:tblLook w:val="04A0" w:firstRow="1" w:lastRow="0" w:firstColumn="1" w:lastColumn="0" w:noHBand="0" w:noVBand="1"/>
      </w:tblPr>
      <w:tblGrid>
        <w:gridCol w:w="457"/>
        <w:gridCol w:w="1244"/>
        <w:gridCol w:w="1134"/>
        <w:gridCol w:w="851"/>
        <w:gridCol w:w="2267"/>
        <w:gridCol w:w="2127"/>
        <w:gridCol w:w="709"/>
        <w:gridCol w:w="1134"/>
        <w:gridCol w:w="1418"/>
        <w:gridCol w:w="2976"/>
      </w:tblGrid>
      <w:tr w:rsidR="0084106D" w:rsidRPr="0066295A" w:rsidTr="0084106D">
        <w:trPr>
          <w:trHeight w:val="872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06D" w:rsidRPr="00A80AE3" w:rsidRDefault="0084106D" w:rsidP="00A80AE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80AE3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序号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06D" w:rsidRDefault="0084106D" w:rsidP="0084106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用人</w:t>
            </w:r>
          </w:p>
          <w:p w:rsidR="0084106D" w:rsidRPr="00CC07D7" w:rsidRDefault="0084106D" w:rsidP="0084106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单元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06D" w:rsidRDefault="0084106D" w:rsidP="0005768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CC07D7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岗位</w:t>
            </w:r>
          </w:p>
          <w:p w:rsidR="0084106D" w:rsidRPr="00CC07D7" w:rsidRDefault="0084106D" w:rsidP="0005768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CC07D7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名称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06D" w:rsidRPr="00CC07D7" w:rsidRDefault="0084106D" w:rsidP="0005768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CC07D7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岗位</w:t>
            </w:r>
          </w:p>
          <w:p w:rsidR="0084106D" w:rsidRPr="00CC07D7" w:rsidRDefault="0084106D" w:rsidP="0005768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CC07D7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等级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06D" w:rsidRPr="00CC07D7" w:rsidRDefault="0084106D" w:rsidP="0005768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CC07D7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岗位职责</w:t>
            </w: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/工作内容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06D" w:rsidRPr="00CC07D7" w:rsidRDefault="0084106D" w:rsidP="0005768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CC07D7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聘用</w:t>
            </w:r>
          </w:p>
          <w:p w:rsidR="0084106D" w:rsidRPr="00CC07D7" w:rsidRDefault="0084106D" w:rsidP="0005768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CC07D7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类型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06D" w:rsidRPr="00CC07D7" w:rsidRDefault="00A7224A" w:rsidP="00A7224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拟</w:t>
            </w:r>
            <w:bookmarkStart w:id="0" w:name="_GoBack"/>
            <w:bookmarkEnd w:id="0"/>
            <w:r w:rsidR="0084106D" w:rsidRPr="00CC07D7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聘人数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06D" w:rsidRDefault="0084106D" w:rsidP="0005768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CC07D7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所需</w:t>
            </w:r>
          </w:p>
          <w:p w:rsidR="0084106D" w:rsidRPr="00CC07D7" w:rsidRDefault="0084106D" w:rsidP="0005768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CC07D7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专业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06D" w:rsidRPr="00CC07D7" w:rsidRDefault="0084106D" w:rsidP="0005768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CC07D7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学历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06D" w:rsidRPr="0066295A" w:rsidRDefault="0084106D" w:rsidP="0005768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6295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其他要求</w:t>
            </w:r>
          </w:p>
        </w:tc>
      </w:tr>
      <w:tr w:rsidR="0084106D" w:rsidRPr="00A67B02" w:rsidTr="00BD0790">
        <w:trPr>
          <w:trHeight w:val="2951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106D" w:rsidRPr="00CA1EC4" w:rsidRDefault="0084106D" w:rsidP="0005768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106D" w:rsidRPr="001C476C" w:rsidRDefault="0084106D" w:rsidP="00057687">
            <w:pPr>
              <w:spacing w:line="24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财务办公室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106D" w:rsidRPr="00977DF7" w:rsidRDefault="0084106D" w:rsidP="0005768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84106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财务主管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106D" w:rsidRDefault="0084106D" w:rsidP="0084106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84106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中级及以上</w:t>
            </w:r>
          </w:p>
          <w:p w:rsidR="0084106D" w:rsidRDefault="0084106D" w:rsidP="0084106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  <w:p w:rsidR="0084106D" w:rsidRPr="00977DF7" w:rsidRDefault="0084106D" w:rsidP="0084106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84106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视应聘人条件决定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1A46" w:rsidRPr="009D1A46" w:rsidRDefault="009D1A46" w:rsidP="0005768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9D1A46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18"/>
                <w:szCs w:val="18"/>
              </w:rPr>
              <w:t>岗位职责：</w:t>
            </w:r>
          </w:p>
          <w:p w:rsidR="0084106D" w:rsidRDefault="0084106D" w:rsidP="0005768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84106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负责财务管理工作并指导日常会计业务</w:t>
            </w:r>
          </w:p>
          <w:p w:rsidR="009D1A46" w:rsidRDefault="009D1A46" w:rsidP="0005768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  <w:p w:rsidR="009D1A46" w:rsidRDefault="009D1A46" w:rsidP="0005768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9D1A46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18"/>
                <w:szCs w:val="18"/>
              </w:rPr>
              <w:t>工作内容</w:t>
            </w:r>
            <w:r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18"/>
                <w:szCs w:val="18"/>
              </w:rPr>
              <w:t>：</w:t>
            </w:r>
          </w:p>
          <w:p w:rsidR="009D1A46" w:rsidRPr="009D1A46" w:rsidRDefault="009D1A46" w:rsidP="009D1A4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9D1A46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1.科研财务制度的完善修订</w:t>
            </w:r>
          </w:p>
          <w:p w:rsidR="009D1A46" w:rsidRPr="009D1A46" w:rsidRDefault="009D1A46" w:rsidP="009D1A4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9D1A46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2.财务分析和会计决算</w:t>
            </w:r>
          </w:p>
          <w:p w:rsidR="009D1A46" w:rsidRPr="009D1A46" w:rsidRDefault="009D1A46" w:rsidP="009D1A4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9D1A46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3.监督预算执行情况</w:t>
            </w:r>
          </w:p>
          <w:p w:rsidR="009D1A46" w:rsidRPr="009D1A46" w:rsidRDefault="009D1A46" w:rsidP="009D1A4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9D1A46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4.负责内部审计工作</w:t>
            </w:r>
          </w:p>
          <w:p w:rsidR="009D1A46" w:rsidRPr="00977DF7" w:rsidRDefault="009D1A46" w:rsidP="009D1A4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9D1A46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5. 领导交办的其他工作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106D" w:rsidRPr="008A044C" w:rsidRDefault="0084106D" w:rsidP="00B378A9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44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事业编制</w:t>
            </w:r>
          </w:p>
          <w:p w:rsidR="0084106D" w:rsidRPr="008A044C" w:rsidRDefault="009D1A46" w:rsidP="009601D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岗位聘用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106D" w:rsidRPr="00977DF7" w:rsidRDefault="0084106D" w:rsidP="00C516D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977DF7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106D" w:rsidRPr="00977DF7" w:rsidRDefault="00BD0790" w:rsidP="00BD079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财务管理、</w:t>
            </w:r>
            <w:r w:rsidR="009D1A46" w:rsidRPr="009D1A46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会计类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106D" w:rsidRPr="00977DF7" w:rsidRDefault="00BD0790" w:rsidP="0005768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硕</w:t>
            </w:r>
            <w:r w:rsidR="0084106D" w:rsidRPr="00977DF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士研究生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及以上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0790" w:rsidRPr="00BD0790" w:rsidRDefault="00BD0790" w:rsidP="00BD0790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079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1. 有3年以上财务管理工作经验。</w:t>
            </w:r>
          </w:p>
          <w:p w:rsidR="00BD0790" w:rsidRPr="00BD0790" w:rsidRDefault="00BD0790" w:rsidP="00BD0790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079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2.熟悉国家政府会计制度和会计基本业务流程。</w:t>
            </w:r>
          </w:p>
          <w:p w:rsidR="00BD0790" w:rsidRPr="00BD0790" w:rsidRDefault="00BD0790" w:rsidP="00BD0790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079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3. 获得财务会计相关专业的硕士及以上学位。</w:t>
            </w:r>
          </w:p>
          <w:p w:rsidR="0084106D" w:rsidRPr="008A044C" w:rsidRDefault="00BD0790" w:rsidP="00BD0790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079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4.具有行政事业单位财务管理经历、或高级会计师资格者优先。</w:t>
            </w:r>
          </w:p>
        </w:tc>
      </w:tr>
      <w:tr w:rsidR="00BD0790" w:rsidRPr="00A67B02" w:rsidTr="00BD0790">
        <w:trPr>
          <w:trHeight w:val="2709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0790" w:rsidRPr="00CA1EC4" w:rsidRDefault="00BD0790" w:rsidP="0005768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0790" w:rsidRPr="001C476C" w:rsidRDefault="00BD0790" w:rsidP="0005768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0790" w:rsidRDefault="00BD0790" w:rsidP="0005768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84106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课题核算</w:t>
            </w:r>
          </w:p>
          <w:p w:rsidR="00BD0790" w:rsidRPr="00977DF7" w:rsidRDefault="00BD0790" w:rsidP="0005768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84106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0790" w:rsidRPr="00977DF7" w:rsidRDefault="00BD0790" w:rsidP="0005768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84106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初级及以上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0790" w:rsidRPr="009D1A46" w:rsidRDefault="00BD0790" w:rsidP="0009722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9D1A46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18"/>
                <w:szCs w:val="18"/>
              </w:rPr>
              <w:t>岗位职责：</w:t>
            </w:r>
          </w:p>
          <w:p w:rsidR="00BD0790" w:rsidRDefault="00BD0790" w:rsidP="0009722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BD079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课题核算与收付款管理，相关会计报表编制</w:t>
            </w:r>
          </w:p>
          <w:p w:rsidR="00BD0790" w:rsidRDefault="00BD0790" w:rsidP="0009722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  <w:p w:rsidR="00BD0790" w:rsidRDefault="00BD0790" w:rsidP="0009722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9D1A46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18"/>
                <w:szCs w:val="18"/>
              </w:rPr>
              <w:t>工作内容</w:t>
            </w:r>
            <w:r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18"/>
                <w:szCs w:val="18"/>
              </w:rPr>
              <w:t>：</w:t>
            </w:r>
          </w:p>
          <w:p w:rsidR="00BD0790" w:rsidRPr="00BD0790" w:rsidRDefault="00BD0790" w:rsidP="00BD0790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BD079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1. 课题核算管理</w:t>
            </w:r>
          </w:p>
          <w:p w:rsidR="00BD0790" w:rsidRPr="00BD0790" w:rsidRDefault="00BD0790" w:rsidP="00BD0790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BD079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2. 协助会计审核</w:t>
            </w:r>
          </w:p>
          <w:p w:rsidR="00BD0790" w:rsidRPr="00BD0790" w:rsidRDefault="00BD0790" w:rsidP="00BD0790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BD079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3.收付款管理</w:t>
            </w:r>
          </w:p>
          <w:p w:rsidR="00BD0790" w:rsidRPr="00BD0790" w:rsidRDefault="00BD0790" w:rsidP="00BD0790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BD079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4.编制相关会计报表</w:t>
            </w:r>
          </w:p>
          <w:p w:rsidR="00BD0790" w:rsidRPr="00977DF7" w:rsidRDefault="00BD0790" w:rsidP="00BD0790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BD079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5. 领导交办的其他工作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0790" w:rsidRPr="008A044C" w:rsidRDefault="00BD0790" w:rsidP="00B378A9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非在编</w:t>
            </w:r>
          </w:p>
          <w:p w:rsidR="00BD0790" w:rsidRPr="008A044C" w:rsidRDefault="00BD0790" w:rsidP="009601D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44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项目聘用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0790" w:rsidRPr="00977DF7" w:rsidRDefault="00BD0790" w:rsidP="00C516D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0790" w:rsidRPr="00977DF7" w:rsidRDefault="00BD0790" w:rsidP="0005768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财务管理、</w:t>
            </w:r>
            <w:r w:rsidRPr="009D1A46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会计类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0790" w:rsidRPr="00977DF7" w:rsidRDefault="00BD0790" w:rsidP="00BD0790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大学本科及以上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0790" w:rsidRPr="00BD0790" w:rsidRDefault="00BD0790" w:rsidP="00BD0790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079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1. 获得财务会计相关专业学士学位。</w:t>
            </w:r>
          </w:p>
          <w:p w:rsidR="00BD0790" w:rsidRPr="008A044C" w:rsidRDefault="00BD0790" w:rsidP="00BD0790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079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2. 会计业务技能熟练，有相关工作经历者优先。</w:t>
            </w:r>
          </w:p>
        </w:tc>
      </w:tr>
    </w:tbl>
    <w:p w:rsidR="00F955C8" w:rsidRDefault="00F955C8" w:rsidP="001D34BD"/>
    <w:sectPr w:rsidR="00F955C8" w:rsidSect="0084106D">
      <w:pgSz w:w="16838" w:h="11906" w:orient="landscape"/>
      <w:pgMar w:top="2268" w:right="1440" w:bottom="993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D6D24"/>
    <w:multiLevelType w:val="hybridMultilevel"/>
    <w:tmpl w:val="66D2FED4"/>
    <w:lvl w:ilvl="0" w:tplc="BBCC1640">
      <w:start w:val="1"/>
      <w:numFmt w:val="japaneseCounting"/>
      <w:lvlText w:val="%1、"/>
      <w:lvlJc w:val="left"/>
      <w:pPr>
        <w:ind w:left="862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1">
    <w:nsid w:val="3A8077A7"/>
    <w:multiLevelType w:val="hybridMultilevel"/>
    <w:tmpl w:val="91364D00"/>
    <w:lvl w:ilvl="0" w:tplc="7808549E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54A7108"/>
    <w:multiLevelType w:val="hybridMultilevel"/>
    <w:tmpl w:val="9A16A312"/>
    <w:lvl w:ilvl="0" w:tplc="F782FA0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3CE58BD"/>
    <w:multiLevelType w:val="hybridMultilevel"/>
    <w:tmpl w:val="2B6C29D6"/>
    <w:lvl w:ilvl="0" w:tplc="B1E4F32A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74" w:hanging="420"/>
      </w:pPr>
    </w:lvl>
    <w:lvl w:ilvl="2" w:tplc="0409001B" w:tentative="1">
      <w:start w:val="1"/>
      <w:numFmt w:val="lowerRoman"/>
      <w:lvlText w:val="%3."/>
      <w:lvlJc w:val="right"/>
      <w:pPr>
        <w:ind w:left="1294" w:hanging="420"/>
      </w:pPr>
    </w:lvl>
    <w:lvl w:ilvl="3" w:tplc="0409000F" w:tentative="1">
      <w:start w:val="1"/>
      <w:numFmt w:val="decimal"/>
      <w:lvlText w:val="%4."/>
      <w:lvlJc w:val="left"/>
      <w:pPr>
        <w:ind w:left="1714" w:hanging="420"/>
      </w:pPr>
    </w:lvl>
    <w:lvl w:ilvl="4" w:tplc="04090019" w:tentative="1">
      <w:start w:val="1"/>
      <w:numFmt w:val="lowerLetter"/>
      <w:lvlText w:val="%5)"/>
      <w:lvlJc w:val="left"/>
      <w:pPr>
        <w:ind w:left="2134" w:hanging="420"/>
      </w:pPr>
    </w:lvl>
    <w:lvl w:ilvl="5" w:tplc="0409001B" w:tentative="1">
      <w:start w:val="1"/>
      <w:numFmt w:val="lowerRoman"/>
      <w:lvlText w:val="%6."/>
      <w:lvlJc w:val="right"/>
      <w:pPr>
        <w:ind w:left="2554" w:hanging="420"/>
      </w:pPr>
    </w:lvl>
    <w:lvl w:ilvl="6" w:tplc="0409000F" w:tentative="1">
      <w:start w:val="1"/>
      <w:numFmt w:val="decimal"/>
      <w:lvlText w:val="%7."/>
      <w:lvlJc w:val="left"/>
      <w:pPr>
        <w:ind w:left="2974" w:hanging="420"/>
      </w:pPr>
    </w:lvl>
    <w:lvl w:ilvl="7" w:tplc="04090019" w:tentative="1">
      <w:start w:val="1"/>
      <w:numFmt w:val="lowerLetter"/>
      <w:lvlText w:val="%8)"/>
      <w:lvlJc w:val="left"/>
      <w:pPr>
        <w:ind w:left="3394" w:hanging="420"/>
      </w:pPr>
    </w:lvl>
    <w:lvl w:ilvl="8" w:tplc="0409001B" w:tentative="1">
      <w:start w:val="1"/>
      <w:numFmt w:val="lowerRoman"/>
      <w:lvlText w:val="%9."/>
      <w:lvlJc w:val="right"/>
      <w:pPr>
        <w:ind w:left="3814" w:hanging="420"/>
      </w:pPr>
    </w:lvl>
  </w:abstractNum>
  <w:abstractNum w:abstractNumId="4">
    <w:nsid w:val="62192A34"/>
    <w:multiLevelType w:val="hybridMultilevel"/>
    <w:tmpl w:val="2B6C29D6"/>
    <w:lvl w:ilvl="0" w:tplc="B1E4F32A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74" w:hanging="420"/>
      </w:pPr>
    </w:lvl>
    <w:lvl w:ilvl="2" w:tplc="0409001B" w:tentative="1">
      <w:start w:val="1"/>
      <w:numFmt w:val="lowerRoman"/>
      <w:lvlText w:val="%3."/>
      <w:lvlJc w:val="right"/>
      <w:pPr>
        <w:ind w:left="1294" w:hanging="420"/>
      </w:pPr>
    </w:lvl>
    <w:lvl w:ilvl="3" w:tplc="0409000F" w:tentative="1">
      <w:start w:val="1"/>
      <w:numFmt w:val="decimal"/>
      <w:lvlText w:val="%4."/>
      <w:lvlJc w:val="left"/>
      <w:pPr>
        <w:ind w:left="1714" w:hanging="420"/>
      </w:pPr>
    </w:lvl>
    <w:lvl w:ilvl="4" w:tplc="04090019" w:tentative="1">
      <w:start w:val="1"/>
      <w:numFmt w:val="lowerLetter"/>
      <w:lvlText w:val="%5)"/>
      <w:lvlJc w:val="left"/>
      <w:pPr>
        <w:ind w:left="2134" w:hanging="420"/>
      </w:pPr>
    </w:lvl>
    <w:lvl w:ilvl="5" w:tplc="0409001B" w:tentative="1">
      <w:start w:val="1"/>
      <w:numFmt w:val="lowerRoman"/>
      <w:lvlText w:val="%6."/>
      <w:lvlJc w:val="right"/>
      <w:pPr>
        <w:ind w:left="2554" w:hanging="420"/>
      </w:pPr>
    </w:lvl>
    <w:lvl w:ilvl="6" w:tplc="0409000F" w:tentative="1">
      <w:start w:val="1"/>
      <w:numFmt w:val="decimal"/>
      <w:lvlText w:val="%7."/>
      <w:lvlJc w:val="left"/>
      <w:pPr>
        <w:ind w:left="2974" w:hanging="420"/>
      </w:pPr>
    </w:lvl>
    <w:lvl w:ilvl="7" w:tplc="04090019" w:tentative="1">
      <w:start w:val="1"/>
      <w:numFmt w:val="lowerLetter"/>
      <w:lvlText w:val="%8)"/>
      <w:lvlJc w:val="left"/>
      <w:pPr>
        <w:ind w:left="3394" w:hanging="420"/>
      </w:pPr>
    </w:lvl>
    <w:lvl w:ilvl="8" w:tplc="0409001B" w:tentative="1">
      <w:start w:val="1"/>
      <w:numFmt w:val="lowerRoman"/>
      <w:lvlText w:val="%9."/>
      <w:lvlJc w:val="right"/>
      <w:pPr>
        <w:ind w:left="3814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5BC"/>
    <w:rsid w:val="00010672"/>
    <w:rsid w:val="000C3079"/>
    <w:rsid w:val="001146D4"/>
    <w:rsid w:val="00164A14"/>
    <w:rsid w:val="001B5510"/>
    <w:rsid w:val="001D34BD"/>
    <w:rsid w:val="00251B97"/>
    <w:rsid w:val="00277273"/>
    <w:rsid w:val="002859DB"/>
    <w:rsid w:val="002C2171"/>
    <w:rsid w:val="002D05AB"/>
    <w:rsid w:val="002D70A5"/>
    <w:rsid w:val="003567A8"/>
    <w:rsid w:val="003653B0"/>
    <w:rsid w:val="00445EFF"/>
    <w:rsid w:val="0049062C"/>
    <w:rsid w:val="004922A3"/>
    <w:rsid w:val="004A3DB4"/>
    <w:rsid w:val="00502DCF"/>
    <w:rsid w:val="00503743"/>
    <w:rsid w:val="005522B4"/>
    <w:rsid w:val="00576B52"/>
    <w:rsid w:val="005945A9"/>
    <w:rsid w:val="005B782D"/>
    <w:rsid w:val="0066295A"/>
    <w:rsid w:val="0069257E"/>
    <w:rsid w:val="006C3500"/>
    <w:rsid w:val="006D15A7"/>
    <w:rsid w:val="00722E6C"/>
    <w:rsid w:val="007C7D56"/>
    <w:rsid w:val="0084106D"/>
    <w:rsid w:val="008A044C"/>
    <w:rsid w:val="008C2F99"/>
    <w:rsid w:val="00931DF9"/>
    <w:rsid w:val="00946141"/>
    <w:rsid w:val="009601D6"/>
    <w:rsid w:val="0097665F"/>
    <w:rsid w:val="0098489A"/>
    <w:rsid w:val="009D1A46"/>
    <w:rsid w:val="009F2EA7"/>
    <w:rsid w:val="00A015BC"/>
    <w:rsid w:val="00A721B0"/>
    <w:rsid w:val="00A7224A"/>
    <w:rsid w:val="00A80AE3"/>
    <w:rsid w:val="00AC0977"/>
    <w:rsid w:val="00AE2538"/>
    <w:rsid w:val="00B378A9"/>
    <w:rsid w:val="00BD0790"/>
    <w:rsid w:val="00C516DA"/>
    <w:rsid w:val="00CC07D7"/>
    <w:rsid w:val="00CD2895"/>
    <w:rsid w:val="00D83C21"/>
    <w:rsid w:val="00DB4ADA"/>
    <w:rsid w:val="00E11003"/>
    <w:rsid w:val="00E65C3D"/>
    <w:rsid w:val="00EC7D08"/>
    <w:rsid w:val="00F27905"/>
    <w:rsid w:val="00F95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295A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277273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277273"/>
    <w:rPr>
      <w:sz w:val="18"/>
      <w:szCs w:val="18"/>
    </w:rPr>
  </w:style>
  <w:style w:type="paragraph" w:styleId="a5">
    <w:name w:val="Normal (Web)"/>
    <w:basedOn w:val="a"/>
    <w:uiPriority w:val="99"/>
    <w:unhideWhenUsed/>
    <w:rsid w:val="000C307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295A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277273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277273"/>
    <w:rPr>
      <w:sz w:val="18"/>
      <w:szCs w:val="18"/>
    </w:rPr>
  </w:style>
  <w:style w:type="paragraph" w:styleId="a5">
    <w:name w:val="Normal (Web)"/>
    <w:basedOn w:val="a"/>
    <w:uiPriority w:val="99"/>
    <w:unhideWhenUsed/>
    <w:rsid w:val="000C307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0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4E9DB-9662-40BF-B322-AF89C6E9C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75</Words>
  <Characters>434</Characters>
  <Application>Microsoft Office Word</Application>
  <DocSecurity>0</DocSecurity>
  <Lines>3</Lines>
  <Paragraphs>1</Paragraphs>
  <ScaleCrop>false</ScaleCrop>
  <Company>pmo</Company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马俊梅</dc:creator>
  <cp:keywords/>
  <dc:description/>
  <cp:lastModifiedBy>马俊梅</cp:lastModifiedBy>
  <cp:revision>6</cp:revision>
  <cp:lastPrinted>2018-01-04T06:11:00Z</cp:lastPrinted>
  <dcterms:created xsi:type="dcterms:W3CDTF">2019-04-16T02:18:00Z</dcterms:created>
  <dcterms:modified xsi:type="dcterms:W3CDTF">2019-07-22T03:22:00Z</dcterms:modified>
</cp:coreProperties>
</file>